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Pr="00B321AA" w:rsidRDefault="006C448D" w:rsidP="009637F8">
      <w:pPr>
        <w:framePr w:w="406" w:h="3061" w:hSpace="142" w:wrap="around" w:vAnchor="text" w:hAnchor="page" w:x="15691" w:y="82"/>
        <w:textDirection w:val="tbRlV"/>
        <w:rPr>
          <w:rFonts w:ascii="ＭＳ 明朝" w:eastAsia="ＭＳ 明朝" w:hAnsi="ＭＳ 明朝"/>
        </w:rPr>
      </w:pPr>
      <w:r w:rsidRPr="00B321AA">
        <w:rPr>
          <w:rFonts w:ascii="ＭＳ 明朝" w:eastAsia="ＭＳ 明朝" w:hAnsi="ＭＳ 明朝" w:hint="eastAsia"/>
        </w:rPr>
        <w:t>様式第</w:t>
      </w:r>
      <w:r w:rsidR="00E30D4C" w:rsidRPr="00B321AA">
        <w:rPr>
          <w:rFonts w:ascii="ＭＳ 明朝" w:eastAsia="ＭＳ 明朝" w:hAnsi="ＭＳ 明朝" w:hint="eastAsia"/>
        </w:rPr>
        <w:t>二十</w:t>
      </w:r>
      <w:r w:rsidR="008351EE" w:rsidRPr="00B321AA">
        <w:rPr>
          <w:rFonts w:ascii="ＭＳ 明朝" w:eastAsia="ＭＳ 明朝" w:hAnsi="ＭＳ 明朝" w:hint="eastAsia"/>
        </w:rPr>
        <w:t>八</w:t>
      </w:r>
      <w:r w:rsidR="00E30D4C" w:rsidRPr="00B321AA">
        <w:rPr>
          <w:rFonts w:ascii="ＭＳ 明朝" w:eastAsia="ＭＳ 明朝" w:hAnsi="ＭＳ 明朝" w:hint="eastAsia"/>
        </w:rPr>
        <w:t>号</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rsidTr="00107571">
        <w:trPr>
          <w:trHeight w:val="6651"/>
        </w:trPr>
        <w:tc>
          <w:tcPr>
            <w:tcW w:w="14779" w:type="dxa"/>
          </w:tcPr>
          <w:p w:rsidR="00B310B1" w:rsidRPr="00704192" w:rsidRDefault="00B310B1" w:rsidP="00B310B1">
            <w:pPr>
              <w:spacing w:line="400" w:lineRule="exact"/>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rsidR="00253D08" w:rsidRPr="00704192" w:rsidRDefault="00253D08" w:rsidP="00107571">
            <w:pPr>
              <w:spacing w:line="220" w:lineRule="exact"/>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rsidR="00253D08" w:rsidRPr="00704192" w:rsidRDefault="00253D08" w:rsidP="00107571">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都道府県知事　　殿</w:t>
            </w:r>
          </w:p>
          <w:p w:rsidR="00A918A0" w:rsidRPr="00704192" w:rsidRDefault="00A918A0" w:rsidP="00107571">
            <w:pPr>
              <w:spacing w:line="220" w:lineRule="exact"/>
              <w:jc w:val="left"/>
              <w:rPr>
                <w:rFonts w:ascii="ＭＳ 明朝" w:eastAsia="ＭＳ 明朝" w:hAnsi="ＭＳ 明朝"/>
                <w:color w:val="000000" w:themeColor="text1"/>
              </w:rPr>
            </w:pPr>
          </w:p>
          <w:p w:rsidR="004D5F42" w:rsidRPr="00704192" w:rsidRDefault="004D5F42" w:rsidP="00107571">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rsidR="004D5F42" w:rsidRPr="00704192" w:rsidRDefault="004D5F42" w:rsidP="00107571">
            <w:pPr>
              <w:spacing w:line="220" w:lineRule="exact"/>
              <w:jc w:val="left"/>
              <w:rPr>
                <w:rFonts w:ascii="ＭＳ 明朝" w:eastAsia="ＭＳ 明朝" w:hAnsi="ＭＳ 明朝"/>
                <w:color w:val="000000" w:themeColor="text1"/>
              </w:rPr>
            </w:pPr>
          </w:p>
          <w:p w:rsidR="00AE4829" w:rsidRPr="00704192" w:rsidRDefault="00D839F2"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rsidR="00600727" w:rsidRPr="00704192" w:rsidRDefault="00A80EBE"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rsidR="00E273FA" w:rsidRPr="00704192" w:rsidRDefault="00600727"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rsidR="00E273FA" w:rsidRPr="00704192" w:rsidRDefault="00E273FA"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４　</w:t>
            </w:r>
            <w:r w:rsidR="00970DE0" w:rsidRPr="00704192">
              <w:rPr>
                <w:rFonts w:ascii="ＭＳ 明朝" w:eastAsia="ＭＳ 明朝" w:hAnsi="ＭＳ 明朝" w:hint="eastAsia"/>
                <w:color w:val="000000" w:themeColor="text1"/>
              </w:rPr>
              <w:t>報告対象物</w:t>
            </w:r>
            <w:r w:rsidRPr="00704192">
              <w:rPr>
                <w:rFonts w:ascii="ＭＳ 明朝" w:eastAsia="ＭＳ 明朝" w:hAnsi="ＭＳ 明朝" w:hint="eastAsia"/>
                <w:color w:val="000000" w:themeColor="text1"/>
              </w:rPr>
              <w:t>：</w:t>
            </w:r>
            <w:r w:rsidR="00107571" w:rsidRPr="00704192">
              <w:rPr>
                <w:rFonts w:ascii="ＭＳ 明朝" w:eastAsia="ＭＳ 明朝" w:hAnsi="ＭＳ 明朝"/>
                <w:color w:val="000000" w:themeColor="text1"/>
              </w:rPr>
              <w:t xml:space="preserve"> </w:t>
            </w:r>
          </w:p>
          <w:p w:rsidR="00B310B1" w:rsidRPr="00704192" w:rsidRDefault="00B310B1"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５　</w:t>
            </w:r>
            <w:r w:rsidRPr="00704192">
              <w:rPr>
                <w:rFonts w:ascii="ＭＳ 明朝" w:eastAsia="ＭＳ 明朝" w:hAnsi="ＭＳ 明朝" w:hint="eastAsia"/>
                <w:color w:val="000000" w:themeColor="text1"/>
              </w:rPr>
              <w:t>前年</w:t>
            </w:r>
            <w:r w:rsidR="00253D08" w:rsidRPr="00704192">
              <w:rPr>
                <w:rFonts w:ascii="ＭＳ 明朝" w:eastAsia="ＭＳ 明朝" w:hAnsi="ＭＳ 明朝" w:hint="eastAsia"/>
                <w:color w:val="000000" w:themeColor="text1"/>
              </w:rPr>
              <w:t>12月31日</w:t>
            </w:r>
            <w:r w:rsidRPr="00704192">
              <w:rPr>
                <w:rFonts w:ascii="ＭＳ 明朝" w:eastAsia="ＭＳ 明朝" w:hAnsi="ＭＳ 明朝" w:hint="eastAsia"/>
                <w:color w:val="000000" w:themeColor="text1"/>
              </w:rPr>
              <w:t>時点の保存数量：</w:t>
            </w:r>
          </w:p>
          <w:tbl>
            <w:tblPr>
              <w:tblStyle w:val="a7"/>
              <w:tblpPr w:leftFromText="142" w:rightFromText="142" w:vertAnchor="page" w:horzAnchor="margin" w:tblpY="2896"/>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704192" w:rsidRPr="00704192" w:rsidTr="00107571">
              <w:trPr>
                <w:trHeight w:val="419"/>
              </w:trPr>
              <w:tc>
                <w:tcPr>
                  <w:tcW w:w="1413" w:type="dxa"/>
                </w:tcPr>
                <w:p w:rsidR="00107571" w:rsidRPr="00704192" w:rsidRDefault="00107571" w:rsidP="00107571">
                  <w:pPr>
                    <w:spacing w:line="280" w:lineRule="exact"/>
                    <w:jc w:val="left"/>
                    <w:rPr>
                      <w:rFonts w:ascii="ＭＳ 明朝" w:eastAsia="ＭＳ 明朝" w:hAnsi="ＭＳ 明朝"/>
                      <w:color w:val="000000" w:themeColor="text1"/>
                      <w:sz w:val="16"/>
                      <w:szCs w:val="16"/>
                    </w:rPr>
                  </w:pPr>
                  <w:r w:rsidRPr="00704192">
                    <w:rPr>
                      <w:rFonts w:ascii="ＭＳ 明朝" w:eastAsia="ＭＳ 明朝" w:hAnsi="ＭＳ 明朝" w:hint="eastAsia"/>
                      <w:color w:val="000000" w:themeColor="text1"/>
                      <w:sz w:val="16"/>
                      <w:szCs w:val="16"/>
                    </w:rPr>
                    <w:t>（単位：本）</w:t>
                  </w:r>
                </w:p>
              </w:tc>
              <w:tc>
                <w:tcPr>
                  <w:tcW w:w="1020" w:type="dxa"/>
                </w:tcPr>
                <w:p w:rsidR="00107571" w:rsidRPr="00704192" w:rsidRDefault="00107571" w:rsidP="00107571">
                  <w:pPr>
                    <w:spacing w:line="24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w:t>
                  </w: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１月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２月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３月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４月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５月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６月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７月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８月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９月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10月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11月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12月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合計</w:t>
                  </w:r>
                </w:p>
              </w:tc>
            </w:tr>
            <w:tr w:rsidR="00704192" w:rsidRPr="00704192" w:rsidTr="00325427">
              <w:trPr>
                <w:trHeight w:val="413"/>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生産数量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9"/>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譲受数量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1"/>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譲渡数量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8"/>
              </w:trPr>
              <w:tc>
                <w:tcPr>
                  <w:tcW w:w="1413" w:type="dxa"/>
                  <w:tcBorders>
                    <w:top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利用数量</w:t>
                  </w: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64"/>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廃棄又は</w:t>
                  </w:r>
                </w:p>
                <w:p w:rsidR="00107571" w:rsidRPr="00704192" w:rsidRDefault="00107571" w:rsidP="00325427">
                  <w:pPr>
                    <w:spacing w:line="20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sz w:val="18"/>
                      <w:szCs w:val="18"/>
                    </w:rPr>
                    <w:t>亡失した数量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27"/>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月末時点の</w:t>
                  </w:r>
                </w:p>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保存数量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301"/>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備考</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bl>
          <w:p w:rsidR="00253D08" w:rsidRPr="00704192" w:rsidRDefault="00253D08" w:rsidP="00253D08">
            <w:pPr>
              <w:spacing w:line="24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６　家畜人工授精所の運営の状況</w:t>
            </w:r>
          </w:p>
        </w:tc>
      </w:tr>
    </w:tbl>
    <w:p w:rsidR="000664F0" w:rsidRPr="00704192" w:rsidRDefault="00600727" w:rsidP="001075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r w:rsidR="000664F0" w:rsidRPr="00704192">
        <w:rPr>
          <w:rFonts w:ascii="ＭＳ 明朝" w:eastAsia="ＭＳ 明朝" w:hAnsi="ＭＳ 明朝" w:hint="eastAsia"/>
          <w:color w:val="000000" w:themeColor="text1"/>
          <w:sz w:val="18"/>
          <w:szCs w:val="18"/>
        </w:rPr>
        <w:t>（日本産業規格</w:t>
      </w:r>
      <w:r w:rsidR="00406872">
        <w:rPr>
          <w:rFonts w:ascii="ＭＳ 明朝" w:eastAsia="ＭＳ 明朝" w:hAnsi="ＭＳ 明朝" w:hint="eastAsia"/>
          <w:color w:val="000000" w:themeColor="text1"/>
          <w:sz w:val="18"/>
          <w:szCs w:val="18"/>
        </w:rPr>
        <w:t>Ａ</w:t>
      </w:r>
      <w:bookmarkStart w:id="0" w:name="_GoBack"/>
      <w:bookmarkEnd w:id="0"/>
      <w:r w:rsidR="00406872">
        <w:rPr>
          <w:rFonts w:ascii="ＭＳ 明朝" w:eastAsia="ＭＳ 明朝" w:hAnsi="ＭＳ 明朝" w:hint="eastAsia"/>
          <w:color w:val="000000" w:themeColor="text1"/>
          <w:sz w:val="18"/>
          <w:szCs w:val="18"/>
        </w:rPr>
        <w:t>４</w:t>
      </w:r>
      <w:r w:rsidR="000664F0" w:rsidRPr="00704192">
        <w:rPr>
          <w:rFonts w:ascii="ＭＳ 明朝" w:eastAsia="ＭＳ 明朝" w:hAnsi="ＭＳ 明朝" w:hint="eastAsia"/>
          <w:color w:val="000000" w:themeColor="text1"/>
          <w:sz w:val="18"/>
          <w:szCs w:val="18"/>
        </w:rPr>
        <w:t>）</w:t>
      </w:r>
    </w:p>
    <w:p w:rsidR="00395238" w:rsidRPr="00704192" w:rsidRDefault="00600727" w:rsidP="00107571">
      <w:pPr>
        <w:snapToGrid w:val="0"/>
        <w:spacing w:line="18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備考</w:t>
      </w:r>
    </w:p>
    <w:p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家畜体外受精卵の生産に関する業務（家畜の雌のとたいから採取した卵巣から未受精卵を採取し、及び処理し、体外受精を行い、並びにこれにより生じた受精卵を処理する場合に限る。）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w:t>
      </w:r>
      <w:r w:rsidR="00210DFB" w:rsidRPr="00704192">
        <w:rPr>
          <w:rFonts w:ascii="ＭＳ 明朝" w:eastAsia="ＭＳ 明朝" w:hAnsi="ＭＳ 明朝" w:hint="eastAsia"/>
          <w:color w:val="000000" w:themeColor="text1"/>
          <w:sz w:val="18"/>
          <w:szCs w:val="18"/>
        </w:rPr>
        <w:t xml:space="preserve">　</w:t>
      </w:r>
      <w:r w:rsidRPr="00704192">
        <w:rPr>
          <w:rFonts w:ascii="ＭＳ 明朝" w:eastAsia="ＭＳ 明朝" w:hAnsi="ＭＳ 明朝" w:hint="eastAsia"/>
          <w:color w:val="000000" w:themeColor="text1"/>
          <w:sz w:val="18"/>
          <w:szCs w:val="18"/>
        </w:rPr>
        <w:t>４の報告対象物は次の区分により番号を記入すること。</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家畜受精卵</w:t>
      </w:r>
    </w:p>
    <w:p w:rsidR="00210DFB"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４　</w:t>
      </w:r>
      <w:r w:rsidR="00210DFB" w:rsidRPr="00704192">
        <w:rPr>
          <w:rFonts w:ascii="ＭＳ 明朝" w:eastAsia="ＭＳ 明朝" w:hAnsi="ＭＳ 明朝" w:hint="eastAsia"/>
          <w:color w:val="000000" w:themeColor="text1"/>
          <w:sz w:val="18"/>
          <w:szCs w:val="18"/>
        </w:rPr>
        <w:t>生産数量</w:t>
      </w:r>
      <w:r w:rsidR="005A654A" w:rsidRPr="00704192">
        <w:rPr>
          <w:rFonts w:ascii="ＭＳ 明朝" w:eastAsia="ＭＳ 明朝" w:hAnsi="ＭＳ 明朝" w:hint="eastAsia"/>
          <w:color w:val="000000" w:themeColor="text1"/>
          <w:sz w:val="18"/>
          <w:szCs w:val="18"/>
        </w:rPr>
        <w:t>及び利用数量</w:t>
      </w:r>
      <w:r w:rsidR="00210DFB" w:rsidRPr="00704192">
        <w:rPr>
          <w:rFonts w:ascii="ＭＳ 明朝" w:eastAsia="ＭＳ 明朝" w:hAnsi="ＭＳ 明朝" w:hint="eastAsia"/>
          <w:color w:val="000000" w:themeColor="text1"/>
          <w:sz w:val="18"/>
          <w:szCs w:val="18"/>
        </w:rPr>
        <w:t>には、</w:t>
      </w:r>
      <w:r w:rsidR="00253D08" w:rsidRPr="00704192">
        <w:rPr>
          <w:rFonts w:ascii="ＭＳ 明朝" w:eastAsia="ＭＳ 明朝" w:hAnsi="ＭＳ 明朝" w:hint="eastAsia"/>
          <w:color w:val="000000" w:themeColor="text1"/>
          <w:sz w:val="18"/>
          <w:szCs w:val="18"/>
        </w:rPr>
        <w:t>容器に収められ、</w:t>
      </w:r>
      <w:r w:rsidR="00210DFB" w:rsidRPr="00704192">
        <w:rPr>
          <w:rFonts w:ascii="ＭＳ 明朝" w:eastAsia="ＭＳ 明朝" w:hAnsi="ＭＳ 明朝" w:hint="eastAsia"/>
          <w:color w:val="000000" w:themeColor="text1"/>
          <w:sz w:val="18"/>
          <w:szCs w:val="18"/>
        </w:rPr>
        <w:t>封を施した家畜人工授精用精液又は家畜受精卵の本数を記入すること</w:t>
      </w:r>
      <w:r w:rsidR="005A654A" w:rsidRPr="00704192">
        <w:rPr>
          <w:rFonts w:ascii="ＭＳ 明朝" w:eastAsia="ＭＳ 明朝" w:hAnsi="ＭＳ 明朝" w:hint="eastAsia"/>
          <w:color w:val="000000" w:themeColor="text1"/>
          <w:sz w:val="18"/>
          <w:szCs w:val="18"/>
        </w:rPr>
        <w:t>。</w:t>
      </w:r>
    </w:p>
    <w:p w:rsidR="00600727"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w:t>
      </w:r>
      <w:r w:rsidR="00600727" w:rsidRPr="00704192">
        <w:rPr>
          <w:rFonts w:ascii="ＭＳ 明朝" w:eastAsia="ＭＳ 明朝" w:hAnsi="ＭＳ 明朝" w:hint="eastAsia"/>
          <w:color w:val="000000" w:themeColor="text1"/>
          <w:sz w:val="18"/>
          <w:szCs w:val="18"/>
        </w:rPr>
        <w:t xml:space="preserve">　譲受数量には、保存の委託を受けた特定家畜人工授精用精液等の搬入を含む。</w:t>
      </w:r>
    </w:p>
    <w:p w:rsidR="00B310B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６</w:t>
      </w:r>
      <w:r w:rsidR="00600727" w:rsidRPr="00704192">
        <w:rPr>
          <w:rFonts w:ascii="ＭＳ 明朝" w:eastAsia="ＭＳ 明朝" w:hAnsi="ＭＳ 明朝" w:hint="eastAsia"/>
          <w:color w:val="000000" w:themeColor="text1"/>
          <w:sz w:val="18"/>
          <w:szCs w:val="18"/>
        </w:rPr>
        <w:t xml:space="preserve">　譲渡数量には、保存の委託を受けた特定家畜人工授精用精液等の搬出を含む。</w:t>
      </w:r>
    </w:p>
    <w:p w:rsidR="00E7084A" w:rsidRPr="00042DD3" w:rsidRDefault="00107571" w:rsidP="00107571">
      <w:pPr>
        <w:snapToGrid w:val="0"/>
        <w:spacing w:line="180" w:lineRule="exact"/>
        <w:ind w:firstLineChars="100" w:firstLine="180"/>
        <w:rPr>
          <w:rFonts w:ascii="ＭＳ 明朝" w:eastAsia="ＭＳ 明朝" w:hAnsi="ＭＳ 明朝"/>
          <w:sz w:val="18"/>
          <w:szCs w:val="18"/>
        </w:rPr>
      </w:pPr>
      <w:r w:rsidRPr="00704192">
        <w:rPr>
          <w:rFonts w:ascii="ＭＳ 明朝" w:eastAsia="ＭＳ 明朝" w:hAnsi="ＭＳ 明朝" w:hint="eastAsia"/>
          <w:color w:val="000000" w:themeColor="text1"/>
          <w:sz w:val="18"/>
          <w:szCs w:val="18"/>
        </w:rPr>
        <w:t>７</w:t>
      </w:r>
      <w:r w:rsidR="00E7084A" w:rsidRPr="00704192">
        <w:rPr>
          <w:rFonts w:ascii="ＭＳ 明朝" w:eastAsia="ＭＳ 明朝" w:hAnsi="ＭＳ 明朝" w:hint="eastAsia"/>
          <w:color w:val="000000" w:themeColor="text1"/>
          <w:sz w:val="18"/>
          <w:szCs w:val="18"/>
        </w:rPr>
        <w:t xml:space="preserve">　備考の欄には、亡失した特定家畜人工授精用精液等を発見したときなど各項目に該当しないもの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（例：亡失した精液の発見　＋２）</w:t>
      </w:r>
      <w:r w:rsidR="00E7084A" w:rsidRPr="00704192">
        <w:rPr>
          <w:rFonts w:ascii="ＭＳ 明朝" w:eastAsia="ＭＳ 明朝" w:hAnsi="ＭＳ 明朝" w:hint="eastAsia"/>
          <w:color w:val="000000" w:themeColor="text1"/>
          <w:sz w:val="18"/>
          <w:szCs w:val="18"/>
        </w:rPr>
        <w:t>。</w:t>
      </w:r>
    </w:p>
    <w:sectPr w:rsidR="00E7084A" w:rsidRPr="00042DD3" w:rsidSect="004D5F42">
      <w:headerReference w:type="default" r:id="rId6"/>
      <w:footerReference w:type="default" r:id="rId7"/>
      <w:pgSz w:w="16838" w:h="11906" w:orient="landscape" w:code="9"/>
      <w:pgMar w:top="567" w:right="1134" w:bottom="90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32" w:rsidRDefault="00CA4032" w:rsidP="00B778DB">
      <w:r>
        <w:separator/>
      </w:r>
    </w:p>
  </w:endnote>
  <w:endnote w:type="continuationSeparator" w:id="0">
    <w:p w:rsidR="00CA4032" w:rsidRDefault="00CA403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32" w:rsidRDefault="00CA4032" w:rsidP="00B778DB">
      <w:r>
        <w:separator/>
      </w:r>
    </w:p>
  </w:footnote>
  <w:footnote w:type="continuationSeparator" w:id="0">
    <w:p w:rsidR="00CA4032" w:rsidRDefault="00CA403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42DD3"/>
    <w:rsid w:val="000664F0"/>
    <w:rsid w:val="00075A46"/>
    <w:rsid w:val="00094BD0"/>
    <w:rsid w:val="000F0EF2"/>
    <w:rsid w:val="00107571"/>
    <w:rsid w:val="001E1045"/>
    <w:rsid w:val="00210DFB"/>
    <w:rsid w:val="00216456"/>
    <w:rsid w:val="00250AD0"/>
    <w:rsid w:val="00253D08"/>
    <w:rsid w:val="002671B6"/>
    <w:rsid w:val="002E6576"/>
    <w:rsid w:val="00325427"/>
    <w:rsid w:val="00375E53"/>
    <w:rsid w:val="00387C9A"/>
    <w:rsid w:val="00395238"/>
    <w:rsid w:val="00396EAC"/>
    <w:rsid w:val="00406872"/>
    <w:rsid w:val="004D5F42"/>
    <w:rsid w:val="005A654A"/>
    <w:rsid w:val="00600727"/>
    <w:rsid w:val="006240CC"/>
    <w:rsid w:val="0063715B"/>
    <w:rsid w:val="006C448D"/>
    <w:rsid w:val="00704192"/>
    <w:rsid w:val="0072156C"/>
    <w:rsid w:val="007703E2"/>
    <w:rsid w:val="007A26DA"/>
    <w:rsid w:val="008351EE"/>
    <w:rsid w:val="00863C63"/>
    <w:rsid w:val="00874089"/>
    <w:rsid w:val="008D6C12"/>
    <w:rsid w:val="00917698"/>
    <w:rsid w:val="009637F8"/>
    <w:rsid w:val="00970DE0"/>
    <w:rsid w:val="00A703D3"/>
    <w:rsid w:val="00A80EBE"/>
    <w:rsid w:val="00A918A0"/>
    <w:rsid w:val="00AA6D12"/>
    <w:rsid w:val="00AB2EEE"/>
    <w:rsid w:val="00AC6E97"/>
    <w:rsid w:val="00AE4829"/>
    <w:rsid w:val="00B310B1"/>
    <w:rsid w:val="00B321AA"/>
    <w:rsid w:val="00B370EC"/>
    <w:rsid w:val="00B778DB"/>
    <w:rsid w:val="00C41A15"/>
    <w:rsid w:val="00CA4032"/>
    <w:rsid w:val="00D839F2"/>
    <w:rsid w:val="00E273FA"/>
    <w:rsid w:val="00E30D4C"/>
    <w:rsid w:val="00E7084A"/>
    <w:rsid w:val="00F81E7F"/>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4C841F"/>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中野　雄介</cp:lastModifiedBy>
  <cp:revision>34</cp:revision>
  <cp:lastPrinted>2020-08-17T10:46:00Z</cp:lastPrinted>
  <dcterms:created xsi:type="dcterms:W3CDTF">2020-06-05T10:17:00Z</dcterms:created>
  <dcterms:modified xsi:type="dcterms:W3CDTF">2020-08-18T01:51:00Z</dcterms:modified>
</cp:coreProperties>
</file>