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0D22" w14:textId="11F3E2FD" w:rsidR="001763F0" w:rsidRPr="00102646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74898F77" w14:textId="77777777" w:rsidR="001763F0" w:rsidRPr="00102646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5C51B852" w14:textId="77777777" w:rsidR="001763F0" w:rsidRPr="00102646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102646">
        <w:rPr>
          <w:rFonts w:hint="eastAsia"/>
          <w:sz w:val="18"/>
        </w:rPr>
        <w:t>様式第</w:t>
      </w:r>
      <w:r w:rsidR="006A26F3" w:rsidRPr="00102646">
        <w:rPr>
          <w:rFonts w:hint="eastAsia"/>
          <w:sz w:val="18"/>
        </w:rPr>
        <w:t>二十</w:t>
      </w:r>
      <w:r w:rsidR="00ED074A" w:rsidRPr="00102646">
        <w:rPr>
          <w:rFonts w:hint="eastAsia"/>
          <w:sz w:val="18"/>
        </w:rPr>
        <w:t>一</w:t>
      </w:r>
      <w:r w:rsidR="006A26F3" w:rsidRPr="00102646">
        <w:rPr>
          <w:rFonts w:hint="eastAsia"/>
          <w:sz w:val="18"/>
        </w:rPr>
        <w:t>号</w:t>
      </w:r>
    </w:p>
    <w:p w14:paraId="461917CD" w14:textId="116E3C05" w:rsidR="001763F0" w:rsidRPr="00102646" w:rsidRDefault="00467130">
      <w:pPr>
        <w:jc w:val="center"/>
        <w:rPr>
          <w:rFonts w:hint="eastAsia"/>
          <w:sz w:val="28"/>
        </w:rPr>
      </w:pPr>
      <w:r w:rsidRPr="00102646">
        <w:rPr>
          <w:rFonts w:hint="eastAsia"/>
          <w:snapToGrid w:val="0"/>
          <w:sz w:val="28"/>
        </w:rPr>
        <w:t>家畜人工授精所開設許可に係る事項変更届</w:t>
      </w:r>
      <w:r w:rsidR="00361522" w:rsidRPr="00102646">
        <w:rPr>
          <w:rFonts w:hint="eastAsia"/>
          <w:snapToGrid w:val="0"/>
          <w:sz w:val="28"/>
        </w:rPr>
        <w:t>出</w:t>
      </w:r>
      <w:r w:rsidR="00053333" w:rsidRPr="00102646">
        <w:rPr>
          <w:rFonts w:hint="eastAsia"/>
          <w:snapToGrid w:val="0"/>
          <w:sz w:val="28"/>
        </w:rPr>
        <w:t>書</w:t>
      </w:r>
    </w:p>
    <w:p w14:paraId="4BB2F089" w14:textId="422D7A5A" w:rsidR="001763F0" w:rsidRPr="0015756D" w:rsidRDefault="001763F0">
      <w:pPr>
        <w:jc w:val="center"/>
        <w:rPr>
          <w:rFonts w:hint="eastAsia"/>
          <w:color w:val="000000"/>
          <w:sz w:val="28"/>
        </w:rPr>
      </w:pPr>
    </w:p>
    <w:p w14:paraId="2AC2822D" w14:textId="77777777" w:rsidR="001763F0" w:rsidRPr="0015756D" w:rsidRDefault="001763F0">
      <w:pPr>
        <w:jc w:val="center"/>
        <w:rPr>
          <w:rFonts w:hint="eastAsia"/>
          <w:color w:val="000000"/>
          <w:sz w:val="28"/>
        </w:rPr>
      </w:pPr>
    </w:p>
    <w:p w14:paraId="0308B9FD" w14:textId="77777777" w:rsidR="001763F0" w:rsidRPr="0015756D" w:rsidRDefault="001763F0">
      <w:pPr>
        <w:jc w:val="right"/>
        <w:rPr>
          <w:rFonts w:hint="eastAsia"/>
          <w:color w:val="000000"/>
        </w:rPr>
      </w:pPr>
      <w:r w:rsidRPr="0015756D">
        <w:rPr>
          <w:rFonts w:hint="eastAsia"/>
          <w:color w:val="000000"/>
        </w:rPr>
        <w:t>年　　　月　　　日</w:t>
      </w:r>
    </w:p>
    <w:p w14:paraId="00D3D6E3" w14:textId="77777777" w:rsidR="001763F0" w:rsidRPr="0015756D" w:rsidRDefault="001763F0">
      <w:pPr>
        <w:rPr>
          <w:rFonts w:hint="eastAsia"/>
          <w:color w:val="000000"/>
        </w:rPr>
      </w:pPr>
    </w:p>
    <w:p w14:paraId="59E769E1" w14:textId="77777777" w:rsidR="001763F0" w:rsidRPr="0015756D" w:rsidRDefault="001763F0">
      <w:pPr>
        <w:rPr>
          <w:color w:val="000000"/>
        </w:rPr>
      </w:pPr>
      <w:r w:rsidRPr="0015756D">
        <w:rPr>
          <w:rFonts w:hint="eastAsia"/>
          <w:color w:val="000000"/>
        </w:rPr>
        <w:t xml:space="preserve">　　</w:t>
      </w:r>
      <w:r w:rsidR="00467130" w:rsidRPr="0015756D">
        <w:rPr>
          <w:rFonts w:hint="eastAsia"/>
          <w:color w:val="000000"/>
        </w:rPr>
        <w:t>都道府県知事</w:t>
      </w:r>
      <w:r w:rsidRPr="0015756D">
        <w:rPr>
          <w:rFonts w:hint="eastAsia"/>
          <w:color w:val="000000"/>
        </w:rPr>
        <w:t xml:space="preserve">　　殿</w:t>
      </w:r>
    </w:p>
    <w:p w14:paraId="1DD5BC0B" w14:textId="77777777" w:rsidR="00967490" w:rsidRPr="0015756D" w:rsidRDefault="00967490">
      <w:pPr>
        <w:rPr>
          <w:color w:val="000000"/>
        </w:rPr>
      </w:pPr>
    </w:p>
    <w:p w14:paraId="2B9BBA87" w14:textId="77777777" w:rsidR="00967490" w:rsidRPr="0015756D" w:rsidRDefault="00967490" w:rsidP="00967490">
      <w:pPr>
        <w:ind w:leftChars="1012" w:left="2125"/>
        <w:rPr>
          <w:color w:val="000000"/>
        </w:rPr>
      </w:pPr>
      <w:r w:rsidRPr="0015756D">
        <w:rPr>
          <w:rFonts w:hint="eastAsia"/>
          <w:color w:val="000000"/>
        </w:rPr>
        <w:t>家畜人工授精所の開設者の住所</w:t>
      </w:r>
    </w:p>
    <w:p w14:paraId="104FA04B" w14:textId="77777777" w:rsidR="00967490" w:rsidRPr="0015756D" w:rsidRDefault="00967490" w:rsidP="00967490">
      <w:pPr>
        <w:ind w:leftChars="1012" w:left="2125"/>
        <w:rPr>
          <w:rFonts w:hint="eastAsia"/>
          <w:color w:val="000000"/>
        </w:rPr>
      </w:pPr>
      <w:r w:rsidRPr="0015756D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59C50927" w14:textId="77777777" w:rsidR="001763F0" w:rsidRPr="0015756D" w:rsidRDefault="001763F0">
      <w:pPr>
        <w:rPr>
          <w:rFonts w:hint="eastAsia"/>
          <w:color w:val="000000"/>
        </w:rPr>
      </w:pPr>
    </w:p>
    <w:p w14:paraId="76FD07F0" w14:textId="77777777" w:rsidR="00B058CA" w:rsidRPr="0015756D" w:rsidRDefault="00B058CA">
      <w:pPr>
        <w:rPr>
          <w:color w:val="000000"/>
        </w:rPr>
      </w:pPr>
      <w:r w:rsidRPr="0015756D">
        <w:rPr>
          <w:rFonts w:hint="eastAsia"/>
          <w:color w:val="000000"/>
        </w:rPr>
        <w:t xml:space="preserve">　家</w:t>
      </w:r>
      <w:r w:rsidRPr="0015756D">
        <w:rPr>
          <w:rFonts w:ascii="ＭＳ 明朝" w:hAnsi="ＭＳ 明朝" w:hint="eastAsia"/>
          <w:color w:val="000000"/>
        </w:rPr>
        <w:t>畜改良増殖法第25条の２第１項の規定に基づき、次のとおり変更の届出をします。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092"/>
        <w:gridCol w:w="1196"/>
        <w:gridCol w:w="2287"/>
        <w:gridCol w:w="2288"/>
      </w:tblGrid>
      <w:tr w:rsidR="00B058CA" w:rsidRPr="0015756D" w14:paraId="621C6C76" w14:textId="77777777" w:rsidTr="00967490">
        <w:trPr>
          <w:trHeight w:val="372"/>
        </w:trPr>
        <w:tc>
          <w:tcPr>
            <w:tcW w:w="3402" w:type="dxa"/>
            <w:gridSpan w:val="2"/>
            <w:shd w:val="clear" w:color="auto" w:fill="auto"/>
          </w:tcPr>
          <w:p w14:paraId="64267C2B" w14:textId="77777777" w:rsidR="00B058CA" w:rsidRPr="0015756D" w:rsidRDefault="009B3FCF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家畜人工授精所の管理番号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37672BC" w14:textId="77777777" w:rsidR="00B058CA" w:rsidRPr="0015756D" w:rsidRDefault="00B058CA">
            <w:pPr>
              <w:rPr>
                <w:rFonts w:hint="eastAsia"/>
                <w:color w:val="000000"/>
              </w:rPr>
            </w:pPr>
          </w:p>
        </w:tc>
      </w:tr>
      <w:tr w:rsidR="00267575" w:rsidRPr="0015756D" w14:paraId="67946A59" w14:textId="77777777" w:rsidTr="00967490">
        <w:trPr>
          <w:trHeight w:val="419"/>
        </w:trPr>
        <w:tc>
          <w:tcPr>
            <w:tcW w:w="3402" w:type="dxa"/>
            <w:gridSpan w:val="2"/>
            <w:shd w:val="clear" w:color="auto" w:fill="auto"/>
          </w:tcPr>
          <w:p w14:paraId="7779E6B8" w14:textId="77777777" w:rsidR="00267575" w:rsidRPr="0015756D" w:rsidRDefault="009B3FCF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家畜人工授精所の名称</w:t>
            </w:r>
            <w:r w:rsidR="007E248E" w:rsidRPr="0015756D">
              <w:rPr>
                <w:rFonts w:hint="eastAsia"/>
                <w:color w:val="000000"/>
              </w:rPr>
              <w:t>及び所在地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A952AB7" w14:textId="77777777" w:rsidR="00267575" w:rsidRPr="0015756D" w:rsidRDefault="00267575">
            <w:pPr>
              <w:rPr>
                <w:rFonts w:hint="eastAsia"/>
                <w:color w:val="000000"/>
              </w:rPr>
            </w:pPr>
          </w:p>
        </w:tc>
      </w:tr>
      <w:tr w:rsidR="00B058CA" w:rsidRPr="0015756D" w14:paraId="2FEDD66B" w14:textId="77777777" w:rsidTr="00967490">
        <w:trPr>
          <w:trHeight w:val="477"/>
        </w:trPr>
        <w:tc>
          <w:tcPr>
            <w:tcW w:w="2303" w:type="dxa"/>
            <w:shd w:val="clear" w:color="auto" w:fill="auto"/>
            <w:vAlign w:val="center"/>
          </w:tcPr>
          <w:p w14:paraId="43C0B731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変更に係る事項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5340AAFE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変更前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2ECA418" w14:textId="77777777" w:rsidR="00B058CA" w:rsidRPr="0015756D" w:rsidRDefault="00B058CA" w:rsidP="003F1F31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変更後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B60140B" w14:textId="77777777" w:rsidR="00B058CA" w:rsidRPr="0015756D" w:rsidRDefault="00B058CA" w:rsidP="003F1F31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変更年月日</w:t>
            </w:r>
          </w:p>
        </w:tc>
      </w:tr>
      <w:tr w:rsidR="00B058CA" w:rsidRPr="0015756D" w14:paraId="73711249" w14:textId="77777777" w:rsidTr="00967490">
        <w:trPr>
          <w:trHeight w:val="966"/>
        </w:trPr>
        <w:tc>
          <w:tcPr>
            <w:tcW w:w="2303" w:type="dxa"/>
            <w:shd w:val="clear" w:color="auto" w:fill="auto"/>
          </w:tcPr>
          <w:p w14:paraId="52479A6A" w14:textId="77777777" w:rsidR="00B876F9" w:rsidRPr="0015756D" w:rsidRDefault="00BC4E7E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家畜人工授精所の開設者の氏名又は名称及び住所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1FFBC2A8" w14:textId="77777777" w:rsidR="00B058CA" w:rsidRPr="0015756D" w:rsidRDefault="00B058CA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18675AF6" w14:textId="77777777" w:rsidR="00B058CA" w:rsidRPr="0015756D" w:rsidRDefault="00B058CA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50193E1F" w14:textId="77777777" w:rsidR="00B058CA" w:rsidRPr="0015756D" w:rsidRDefault="00B058CA">
            <w:pPr>
              <w:rPr>
                <w:rFonts w:hint="eastAsia"/>
                <w:color w:val="000000"/>
              </w:rPr>
            </w:pPr>
          </w:p>
        </w:tc>
      </w:tr>
      <w:tr w:rsidR="00BC4E7E" w:rsidRPr="0015756D" w14:paraId="1B4F6604" w14:textId="77777777" w:rsidTr="00967490">
        <w:trPr>
          <w:trHeight w:val="809"/>
        </w:trPr>
        <w:tc>
          <w:tcPr>
            <w:tcW w:w="2303" w:type="dxa"/>
            <w:shd w:val="clear" w:color="auto" w:fill="auto"/>
          </w:tcPr>
          <w:p w14:paraId="53D7715B" w14:textId="77777777" w:rsidR="00BC4E7E" w:rsidRPr="0015756D" w:rsidRDefault="00BC4E7E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家畜人工授精所の名称及び</w:t>
            </w:r>
            <w:r w:rsidR="007E248E" w:rsidRPr="0015756D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B248D33" w14:textId="77777777" w:rsidR="00BC4E7E" w:rsidRPr="0015756D" w:rsidRDefault="00BC4E7E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1449888A" w14:textId="77777777" w:rsidR="00BC4E7E" w:rsidRPr="0015756D" w:rsidRDefault="00BC4E7E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6407D3A6" w14:textId="77777777" w:rsidR="00BC4E7E" w:rsidRPr="0015756D" w:rsidRDefault="00BC4E7E">
            <w:pPr>
              <w:rPr>
                <w:rFonts w:hint="eastAsia"/>
                <w:color w:val="000000"/>
              </w:rPr>
            </w:pPr>
          </w:p>
        </w:tc>
      </w:tr>
      <w:tr w:rsidR="00967490" w:rsidRPr="0015756D" w14:paraId="3F4D0D2D" w14:textId="77777777" w:rsidTr="00EB2ACC">
        <w:trPr>
          <w:trHeight w:val="1394"/>
        </w:trPr>
        <w:tc>
          <w:tcPr>
            <w:tcW w:w="2303" w:type="dxa"/>
            <w:shd w:val="clear" w:color="auto" w:fill="auto"/>
          </w:tcPr>
          <w:p w14:paraId="500971B5" w14:textId="77777777" w:rsidR="00967490" w:rsidRPr="0015756D" w:rsidRDefault="00967490" w:rsidP="00BC4E7E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家畜人工授精所を管理すべき獣医師又は家畜人工授精師の氏名、住所及び登録番号又は免許番号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155C06D2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067E6682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3A2F2FE4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</w:tr>
      <w:tr w:rsidR="00967490" w:rsidRPr="0015756D" w14:paraId="7E69DB68" w14:textId="77777777" w:rsidTr="00967490">
        <w:trPr>
          <w:trHeight w:val="723"/>
        </w:trPr>
        <w:tc>
          <w:tcPr>
            <w:tcW w:w="2303" w:type="dxa"/>
            <w:shd w:val="clear" w:color="auto" w:fill="auto"/>
          </w:tcPr>
          <w:p w14:paraId="09FF5EE7" w14:textId="77777777" w:rsidR="00967490" w:rsidRPr="0015756D" w:rsidRDefault="00967490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家畜の種類及びその業務の別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4E87872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05616D8E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05B4A6A6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</w:tr>
      <w:tr w:rsidR="00967490" w:rsidRPr="0015756D" w14:paraId="5E78FFC7" w14:textId="77777777" w:rsidTr="00EB2ACC">
        <w:trPr>
          <w:trHeight w:val="970"/>
        </w:trPr>
        <w:tc>
          <w:tcPr>
            <w:tcW w:w="2303" w:type="dxa"/>
            <w:shd w:val="clear" w:color="auto" w:fill="auto"/>
          </w:tcPr>
          <w:p w14:paraId="3E133252" w14:textId="77777777" w:rsidR="00967490" w:rsidRPr="0015756D" w:rsidRDefault="00967490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家畜人工授精所の構造、設備及び器具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17E5247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66272324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067C0283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</w:tr>
      <w:tr w:rsidR="00967490" w:rsidRPr="0015756D" w14:paraId="179012D5" w14:textId="77777777" w:rsidTr="00967490">
        <w:trPr>
          <w:trHeight w:val="1356"/>
        </w:trPr>
        <w:tc>
          <w:tcPr>
            <w:tcW w:w="2303" w:type="dxa"/>
            <w:shd w:val="clear" w:color="auto" w:fill="auto"/>
          </w:tcPr>
          <w:p w14:paraId="62F96B3A" w14:textId="77777777" w:rsidR="00967490" w:rsidRPr="0015756D" w:rsidRDefault="00967490">
            <w:pPr>
              <w:rPr>
                <w:rFonts w:hint="eastAsia"/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家畜人工授精所の開設者が法人である場合にあっては、その役員の氏名及び</w:t>
            </w:r>
            <w:r w:rsidR="007060BB">
              <w:rPr>
                <w:rFonts w:hint="eastAsia"/>
                <w:color w:val="000000"/>
              </w:rPr>
              <w:t>住所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15938C87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5882E591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30ADD34E" w14:textId="77777777" w:rsidR="00967490" w:rsidRPr="0015756D" w:rsidRDefault="00967490">
            <w:pPr>
              <w:rPr>
                <w:rFonts w:hint="eastAsia"/>
                <w:color w:val="000000"/>
              </w:rPr>
            </w:pPr>
          </w:p>
        </w:tc>
      </w:tr>
    </w:tbl>
    <w:p w14:paraId="0D2F3166" w14:textId="77777777" w:rsidR="001763F0" w:rsidRPr="003678B8" w:rsidRDefault="001763F0" w:rsidP="00BC4E7E">
      <w:pPr>
        <w:tabs>
          <w:tab w:val="left" w:pos="1014"/>
        </w:tabs>
        <w:rPr>
          <w:rFonts w:hint="eastAsia"/>
        </w:rPr>
      </w:pPr>
    </w:p>
    <w:sectPr w:rsidR="001763F0" w:rsidRPr="003678B8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4E28" w14:textId="77777777" w:rsidR="00DF1AB0" w:rsidRDefault="00DF1AB0">
      <w:r>
        <w:separator/>
      </w:r>
    </w:p>
  </w:endnote>
  <w:endnote w:type="continuationSeparator" w:id="0">
    <w:p w14:paraId="5410C03B" w14:textId="77777777" w:rsidR="00DF1AB0" w:rsidRDefault="00DF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905C" w14:textId="77777777" w:rsidR="00B876F9" w:rsidRDefault="001763F0" w:rsidP="00BC4E7E">
    <w:pPr>
      <w:pStyle w:val="a6"/>
      <w:jc w:val="right"/>
      <w:rPr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規格Ａ４</w:t>
    </w:r>
    <w:r w:rsidR="00B876F9">
      <w:rPr>
        <w:rFonts w:hint="eastAsia"/>
        <w:sz w:val="18"/>
      </w:rPr>
      <w:t>）</w:t>
    </w:r>
  </w:p>
  <w:p w14:paraId="79B7022B" w14:textId="77777777" w:rsidR="00FE367C" w:rsidRPr="0015756D" w:rsidRDefault="00C318C4" w:rsidP="00FE367C">
    <w:pPr>
      <w:pStyle w:val="a6"/>
      <w:jc w:val="left"/>
      <w:rPr>
        <w:rFonts w:hint="eastAsia"/>
        <w:color w:val="000000"/>
        <w:sz w:val="18"/>
      </w:rPr>
    </w:pPr>
    <w:r>
      <w:rPr>
        <w:rFonts w:hint="eastAsia"/>
        <w:sz w:val="18"/>
      </w:rPr>
      <w:t xml:space="preserve">　</w:t>
    </w:r>
    <w:r w:rsidRPr="0015756D">
      <w:rPr>
        <w:rFonts w:hint="eastAsia"/>
        <w:color w:val="000000"/>
        <w:sz w:val="18"/>
      </w:rPr>
      <w:t>備考</w:t>
    </w:r>
  </w:p>
  <w:p w14:paraId="7CDB2946" w14:textId="77777777" w:rsidR="00C318C4" w:rsidRPr="0015756D" w:rsidRDefault="007060BB" w:rsidP="007060BB">
    <w:pPr>
      <w:pStyle w:val="a6"/>
      <w:jc w:val="left"/>
      <w:rPr>
        <w:color w:val="000000"/>
        <w:sz w:val="18"/>
      </w:rPr>
    </w:pPr>
    <w:r>
      <w:rPr>
        <w:rFonts w:hint="eastAsia"/>
        <w:color w:val="000000"/>
        <w:sz w:val="18"/>
      </w:rPr>
      <w:t xml:space="preserve">　</w:t>
    </w:r>
    <w:r w:rsidR="00FE367C" w:rsidRPr="0015756D">
      <w:rPr>
        <w:rFonts w:hint="eastAsia"/>
        <w:color w:val="000000"/>
        <w:sz w:val="18"/>
      </w:rPr>
      <w:t xml:space="preserve">　</w:t>
    </w:r>
    <w:r w:rsidR="00C318C4" w:rsidRPr="0015756D">
      <w:rPr>
        <w:rFonts w:hint="eastAsia"/>
        <w:color w:val="000000"/>
        <w:sz w:val="18"/>
      </w:rPr>
      <w:t>家畜の種類及びその業務の別の欄中、業務の別は次の区分により番号を記入すること。</w:t>
    </w:r>
  </w:p>
  <w:p w14:paraId="7ECB53CB" w14:textId="77777777" w:rsidR="003678B8" w:rsidRPr="0015756D" w:rsidRDefault="003678B8" w:rsidP="007060BB">
    <w:pPr>
      <w:ind w:leftChars="100" w:left="390" w:hangingChars="100" w:hanging="18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>１　家畜人工授精用精液の採取及び処理の業務</w:t>
    </w:r>
  </w:p>
  <w:p w14:paraId="595A8C34" w14:textId="77777777" w:rsidR="003678B8" w:rsidRPr="0015756D" w:rsidRDefault="003678B8" w:rsidP="007060BB">
    <w:pPr>
      <w:ind w:leftChars="100" w:left="390" w:hangingChars="100" w:hanging="18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>２　家畜体内受精卵の採取及び処理の業務</w:t>
    </w:r>
  </w:p>
  <w:p w14:paraId="01C191AB" w14:textId="77777777" w:rsidR="003678B8" w:rsidRPr="0015756D" w:rsidRDefault="003678B8" w:rsidP="007060BB">
    <w:pPr>
      <w:ind w:leftChars="100" w:left="390" w:hangingChars="100" w:hanging="18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>３　家畜体外受精卵の生産に関する業務（家畜の雌の</w:t>
    </w:r>
    <w:proofErr w:type="gramStart"/>
    <w:r w:rsidRPr="0015756D">
      <w:rPr>
        <w:rFonts w:hint="eastAsia"/>
        <w:color w:val="000000"/>
        <w:sz w:val="18"/>
        <w:szCs w:val="18"/>
      </w:rPr>
      <w:t>とたい</w:t>
    </w:r>
    <w:proofErr w:type="gramEnd"/>
    <w:r w:rsidRPr="0015756D">
      <w:rPr>
        <w:rFonts w:hint="eastAsia"/>
        <w:color w:val="000000"/>
        <w:sz w:val="18"/>
        <w:szCs w:val="18"/>
      </w:rPr>
      <w:t>から採取した卵巣から未受精卵を採取し、及び処理し、体外</w:t>
    </w:r>
    <w:r w:rsidR="007060BB">
      <w:rPr>
        <w:rFonts w:hint="eastAsia"/>
        <w:color w:val="000000"/>
        <w:sz w:val="18"/>
        <w:szCs w:val="18"/>
      </w:rPr>
      <w:t>授</w:t>
    </w:r>
    <w:r w:rsidRPr="0015756D">
      <w:rPr>
        <w:rFonts w:hint="eastAsia"/>
        <w:color w:val="000000"/>
        <w:sz w:val="18"/>
        <w:szCs w:val="18"/>
      </w:rPr>
      <w:t>精を行い、並びにこれにより生じた受精卵を処理する場合に限る。）</w:t>
    </w:r>
  </w:p>
  <w:p w14:paraId="79FDFA60" w14:textId="77777777" w:rsidR="003678B8" w:rsidRPr="0015756D" w:rsidRDefault="003678B8" w:rsidP="007060BB">
    <w:pPr>
      <w:ind w:leftChars="100" w:left="390" w:hangingChars="100" w:hanging="18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>４　家畜体外受精卵の生産に関する業務（家畜の雌から採取した卵巣から未受精卵を採取し、及び処理し、体外</w:t>
    </w:r>
    <w:r w:rsidR="007060BB">
      <w:rPr>
        <w:rFonts w:hint="eastAsia"/>
        <w:color w:val="000000"/>
        <w:sz w:val="18"/>
        <w:szCs w:val="18"/>
      </w:rPr>
      <w:t>授</w:t>
    </w:r>
    <w:r w:rsidRPr="0015756D">
      <w:rPr>
        <w:rFonts w:hint="eastAsia"/>
        <w:color w:val="000000"/>
        <w:sz w:val="18"/>
        <w:szCs w:val="18"/>
      </w:rPr>
      <w:t>精を行い、並びにこれにより生じた受精卵を処理する場合に限る。）</w:t>
    </w:r>
  </w:p>
  <w:p w14:paraId="1F7B29FE" w14:textId="77777777" w:rsidR="003678B8" w:rsidRPr="0015756D" w:rsidRDefault="003678B8" w:rsidP="007060BB">
    <w:pPr>
      <w:pStyle w:val="a6"/>
      <w:ind w:leftChars="100" w:left="390" w:hangingChars="100" w:hanging="180"/>
      <w:jc w:val="left"/>
      <w:rPr>
        <w:color w:val="000000"/>
        <w:sz w:val="18"/>
      </w:rPr>
    </w:pPr>
    <w:r w:rsidRPr="0015756D">
      <w:rPr>
        <w:rFonts w:hint="eastAsia"/>
        <w:color w:val="000000"/>
        <w:sz w:val="18"/>
        <w:szCs w:val="18"/>
      </w:rPr>
      <w:t>５　家畜人工授精用精液若しくは家畜受精卵又はこれらの保存</w:t>
    </w:r>
  </w:p>
  <w:p w14:paraId="5306BC14" w14:textId="77777777" w:rsidR="00C318C4" w:rsidRPr="00C318C4" w:rsidRDefault="00C318C4" w:rsidP="00C318C4">
    <w:pPr>
      <w:pStyle w:val="a6"/>
      <w:jc w:val="left"/>
      <w:rPr>
        <w:rFonts w:hint="eastAsia"/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DC8D" w14:textId="77777777" w:rsidR="00DF1AB0" w:rsidRDefault="00DF1AB0">
      <w:r>
        <w:separator/>
      </w:r>
    </w:p>
  </w:footnote>
  <w:footnote w:type="continuationSeparator" w:id="0">
    <w:p w14:paraId="10D2D49C" w14:textId="77777777" w:rsidR="00DF1AB0" w:rsidRDefault="00DF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1D"/>
    <w:rsid w:val="000172E2"/>
    <w:rsid w:val="00020CFC"/>
    <w:rsid w:val="00053333"/>
    <w:rsid w:val="00056170"/>
    <w:rsid w:val="00073951"/>
    <w:rsid w:val="00102646"/>
    <w:rsid w:val="0015756D"/>
    <w:rsid w:val="001763F0"/>
    <w:rsid w:val="001829FA"/>
    <w:rsid w:val="001D79AC"/>
    <w:rsid w:val="001E7226"/>
    <w:rsid w:val="00230E23"/>
    <w:rsid w:val="00242F81"/>
    <w:rsid w:val="002642CF"/>
    <w:rsid w:val="00266A28"/>
    <w:rsid w:val="00267575"/>
    <w:rsid w:val="002B221D"/>
    <w:rsid w:val="00361522"/>
    <w:rsid w:val="003678B8"/>
    <w:rsid w:val="003B3D9A"/>
    <w:rsid w:val="003D2DAD"/>
    <w:rsid w:val="003E7299"/>
    <w:rsid w:val="003F1F31"/>
    <w:rsid w:val="004046EA"/>
    <w:rsid w:val="00467130"/>
    <w:rsid w:val="00467526"/>
    <w:rsid w:val="00477CE6"/>
    <w:rsid w:val="00495EA4"/>
    <w:rsid w:val="0061129B"/>
    <w:rsid w:val="006A26F3"/>
    <w:rsid w:val="006B2030"/>
    <w:rsid w:val="006F36E0"/>
    <w:rsid w:val="007060BB"/>
    <w:rsid w:val="007106A5"/>
    <w:rsid w:val="00760B1D"/>
    <w:rsid w:val="00774932"/>
    <w:rsid w:val="007C46C6"/>
    <w:rsid w:val="007E248E"/>
    <w:rsid w:val="008332E2"/>
    <w:rsid w:val="008540B4"/>
    <w:rsid w:val="008841CB"/>
    <w:rsid w:val="00926331"/>
    <w:rsid w:val="00936CAC"/>
    <w:rsid w:val="009608E0"/>
    <w:rsid w:val="00967490"/>
    <w:rsid w:val="009A3BEE"/>
    <w:rsid w:val="009B3FCF"/>
    <w:rsid w:val="00AA0959"/>
    <w:rsid w:val="00AE00E3"/>
    <w:rsid w:val="00AE28FA"/>
    <w:rsid w:val="00B058CA"/>
    <w:rsid w:val="00B37F2E"/>
    <w:rsid w:val="00B876F9"/>
    <w:rsid w:val="00BC4E7E"/>
    <w:rsid w:val="00C208F6"/>
    <w:rsid w:val="00C318C4"/>
    <w:rsid w:val="00C3405D"/>
    <w:rsid w:val="00C72499"/>
    <w:rsid w:val="00CF0D3F"/>
    <w:rsid w:val="00D43E43"/>
    <w:rsid w:val="00D454FC"/>
    <w:rsid w:val="00DA0DB1"/>
    <w:rsid w:val="00DC5C4C"/>
    <w:rsid w:val="00DD2F1B"/>
    <w:rsid w:val="00DF1AB0"/>
    <w:rsid w:val="00E53916"/>
    <w:rsid w:val="00EA1D91"/>
    <w:rsid w:val="00EA72FD"/>
    <w:rsid w:val="00EB2ACC"/>
    <w:rsid w:val="00EC450E"/>
    <w:rsid w:val="00EC5E11"/>
    <w:rsid w:val="00ED074A"/>
    <w:rsid w:val="00EE26DE"/>
    <w:rsid w:val="00F402D3"/>
    <w:rsid w:val="00F525E6"/>
    <w:rsid w:val="00F631E2"/>
    <w:rsid w:val="00FB7067"/>
    <w:rsid w:val="00FE367C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B8B50"/>
  <w15:chartTrackingRefBased/>
  <w15:docId w15:val="{507AB440-0A68-41E7-AEDF-8336388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533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33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B0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AIAJ3</cp:lastModifiedBy>
  <cp:revision>4</cp:revision>
  <cp:lastPrinted>2020-07-22T06:48:00Z</cp:lastPrinted>
  <dcterms:created xsi:type="dcterms:W3CDTF">2022-07-25T08:19:00Z</dcterms:created>
  <dcterms:modified xsi:type="dcterms:W3CDTF">2022-07-25T08:23:00Z</dcterms:modified>
</cp:coreProperties>
</file>